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6C60" w14:textId="77777777" w:rsidR="001267DC" w:rsidRDefault="00496722">
      <w:bookmarkStart w:id="0" w:name="_GoBack"/>
      <w:bookmarkEnd w:id="0"/>
    </w:p>
    <w:p w14:paraId="61CC7B1C" w14:textId="77777777" w:rsidR="00160E0E" w:rsidRDefault="0065547A" w:rsidP="0065547A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Family Structure and Values in Elizabethan England</w:t>
      </w:r>
    </w:p>
    <w:p w14:paraId="4F6EDBA6" w14:textId="77777777" w:rsidR="0065547A" w:rsidRDefault="0065547A" w:rsidP="006554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BD203" w14:textId="0F7AE0EE" w:rsidR="0065547A" w:rsidRDefault="0065547A" w:rsidP="00655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 Jude Mondestin, Matthew Waggoner, and Breanna Moir</w:t>
      </w:r>
    </w:p>
    <w:p w14:paraId="7813C6B3" w14:textId="29BAC2BB" w:rsidR="003150C6" w:rsidRDefault="003150C6" w:rsidP="006554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D4397" w14:textId="053F7D63" w:rsidR="003150C6" w:rsidRDefault="004D016D" w:rsidP="0031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to Day Life</w:t>
      </w:r>
    </w:p>
    <w:p w14:paraId="383C5A95" w14:textId="762D2E6C" w:rsidR="004D016D" w:rsidRDefault="004D016D" w:rsidP="0031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-Varied by class, with nobles having better lives and peasants having lower quality lives</w:t>
      </w:r>
    </w:p>
    <w:p w14:paraId="3E5AE2F7" w14:textId="034DA069" w:rsidR="004D016D" w:rsidRDefault="004D016D" w:rsidP="0031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950">
        <w:rPr>
          <w:rFonts w:ascii="Times New Roman" w:hAnsi="Times New Roman" w:cs="Times New Roman"/>
          <w:sz w:val="24"/>
          <w:szCs w:val="24"/>
        </w:rPr>
        <w:t>Most people adhered to Protestantism, though some illegally practiced Catholicism</w:t>
      </w:r>
    </w:p>
    <w:p w14:paraId="56C442C4" w14:textId="4D65AD88" w:rsidR="00D22950" w:rsidRDefault="00D22950" w:rsidP="0031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people passed time with sports and attending shows</w:t>
      </w:r>
    </w:p>
    <w:p w14:paraId="50BF0F99" w14:textId="125B25AA" w:rsidR="00D22950" w:rsidRDefault="002B61E4" w:rsidP="0031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was limited to men of nobility</w:t>
      </w:r>
    </w:p>
    <w:p w14:paraId="4DC0A1D4" w14:textId="720D2F42" w:rsidR="002B61E4" w:rsidRDefault="002B61E4" w:rsidP="003150C6">
      <w:pPr>
        <w:rPr>
          <w:rFonts w:ascii="Times New Roman" w:hAnsi="Times New Roman" w:cs="Times New Roman"/>
          <w:sz w:val="24"/>
          <w:szCs w:val="24"/>
        </w:rPr>
      </w:pPr>
    </w:p>
    <w:p w14:paraId="7EDAF0BB" w14:textId="52149199" w:rsidR="002B61E4" w:rsidRDefault="00204ED5" w:rsidP="0031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Customs of Elizabethan Marriages</w:t>
      </w:r>
    </w:p>
    <w:p w14:paraId="609A2EA7" w14:textId="1C45B8F9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-Marriages begin with betrothal</w:t>
      </w:r>
    </w:p>
    <w:p w14:paraId="39D5DF88" w14:textId="5ACA4D3E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-Marriages were often arranged with no choice</w:t>
      </w:r>
    </w:p>
    <w:p w14:paraId="1E0237BD" w14:textId="200FA958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-Weddings were very religious ceremonies</w:t>
      </w:r>
    </w:p>
    <w:p w14:paraId="13E068BE" w14:textId="231EF759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</w:p>
    <w:p w14:paraId="7603DF41" w14:textId="72B08EED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Values</w:t>
      </w:r>
    </w:p>
    <w:p w14:paraId="7A68089D" w14:textId="16A112B3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-Men were in control of the house and family</w:t>
      </w:r>
    </w:p>
    <w:p w14:paraId="3C571539" w14:textId="2E28B695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-Women were seen as “inferior” to men</w:t>
      </w:r>
    </w:p>
    <w:p w14:paraId="6AF14A3E" w14:textId="47C06A70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-Religion was central to Elizabethan life</w:t>
      </w:r>
    </w:p>
    <w:p w14:paraId="3BC03550" w14:textId="57CA03BF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</w:p>
    <w:p w14:paraId="7BFE8D60" w14:textId="23D39A28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it Compares to Now</w:t>
      </w:r>
    </w:p>
    <w:p w14:paraId="07CDBC70" w14:textId="6BB3391D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-Religion still important, but not as central as today</w:t>
      </w:r>
    </w:p>
    <w:p w14:paraId="4733BCF3" w14:textId="6C360637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pastimes, like sports, are still around, but most have changed</w:t>
      </w:r>
    </w:p>
    <w:p w14:paraId="6F995C5F" w14:textId="522E59A9" w:rsid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7D2">
        <w:rPr>
          <w:rFonts w:ascii="Times New Roman" w:hAnsi="Times New Roman" w:cs="Times New Roman"/>
          <w:sz w:val="24"/>
          <w:szCs w:val="24"/>
        </w:rPr>
        <w:t>Still differences between classes, but extreme poverty is rare nowadays</w:t>
      </w:r>
    </w:p>
    <w:p w14:paraId="57328694" w14:textId="4861C1F8" w:rsidR="00780C55" w:rsidRDefault="00780C55" w:rsidP="00204ED5">
      <w:pPr>
        <w:rPr>
          <w:rFonts w:ascii="Times New Roman" w:hAnsi="Times New Roman" w:cs="Times New Roman"/>
          <w:sz w:val="24"/>
          <w:szCs w:val="24"/>
        </w:rPr>
      </w:pPr>
    </w:p>
    <w:p w14:paraId="695B17A4" w14:textId="7CE66FDD" w:rsidR="00780C55" w:rsidRDefault="00780C55" w:rsidP="0020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“England Rock” performed by Lil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ft. </w:t>
      </w:r>
      <w:r w:rsidR="00D27574">
        <w:rPr>
          <w:rFonts w:ascii="Times New Roman" w:hAnsi="Times New Roman" w:cs="Times New Roman"/>
          <w:sz w:val="24"/>
          <w:szCs w:val="24"/>
        </w:rPr>
        <w:t>Yung Meme and MC Briiizy</w:t>
      </w:r>
    </w:p>
    <w:p w14:paraId="444F381E" w14:textId="77777777" w:rsidR="00204ED5" w:rsidRPr="00204ED5" w:rsidRDefault="00204ED5" w:rsidP="00204ED5">
      <w:pPr>
        <w:rPr>
          <w:rFonts w:ascii="Times New Roman" w:hAnsi="Times New Roman" w:cs="Times New Roman"/>
          <w:sz w:val="24"/>
          <w:szCs w:val="24"/>
        </w:rPr>
      </w:pPr>
    </w:p>
    <w:sectPr w:rsidR="00204ED5" w:rsidRPr="0020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CCB"/>
    <w:multiLevelType w:val="hybridMultilevel"/>
    <w:tmpl w:val="05E43A22"/>
    <w:lvl w:ilvl="0" w:tplc="E29AB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0E"/>
    <w:rsid w:val="001541E1"/>
    <w:rsid w:val="00160E0E"/>
    <w:rsid w:val="00204ED5"/>
    <w:rsid w:val="002B61E4"/>
    <w:rsid w:val="003027D2"/>
    <w:rsid w:val="003150C6"/>
    <w:rsid w:val="00496722"/>
    <w:rsid w:val="004D016D"/>
    <w:rsid w:val="0065547A"/>
    <w:rsid w:val="00780C55"/>
    <w:rsid w:val="00D22950"/>
    <w:rsid w:val="00D27574"/>
    <w:rsid w:val="00E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28A"/>
  <w15:chartTrackingRefBased/>
  <w15:docId w15:val="{5B336946-D039-48B2-B294-884B9D8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Kaitlyn Wright</cp:lastModifiedBy>
  <cp:revision>2</cp:revision>
  <cp:lastPrinted>2018-04-12T11:44:00Z</cp:lastPrinted>
  <dcterms:created xsi:type="dcterms:W3CDTF">2018-04-13T14:49:00Z</dcterms:created>
  <dcterms:modified xsi:type="dcterms:W3CDTF">2018-04-13T14:49:00Z</dcterms:modified>
</cp:coreProperties>
</file>